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B2DB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11F99054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45D824EA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E59476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804E68" w14:textId="7A142DB0" w:rsidR="007F3798" w:rsidRDefault="00BF72C1" w:rsidP="00325819">
            <w:pPr>
              <w:pStyle w:val="normal-000032"/>
            </w:pPr>
            <w:r>
              <w:rPr>
                <w:rStyle w:val="000033"/>
              </w:rPr>
              <w:t>6</w:t>
            </w:r>
            <w:bookmarkStart w:id="0" w:name="_GoBack"/>
            <w:bookmarkEnd w:id="0"/>
            <w:r w:rsidR="005354BF">
              <w:rPr>
                <w:rStyle w:val="000033"/>
              </w:rPr>
              <w:t>/2023</w:t>
            </w:r>
            <w:r w:rsidR="007F3798">
              <w:rPr>
                <w:rStyle w:val="000033"/>
              </w:rPr>
              <w:t xml:space="preserve"> </w:t>
            </w:r>
          </w:p>
        </w:tc>
      </w:tr>
    </w:tbl>
    <w:p w14:paraId="705B3BE8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1147"/>
      </w:tblGrid>
      <w:tr w:rsidR="007F3798" w14:paraId="1E109C92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BA4CE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E80C8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7FF560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59EC37AD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25492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2D483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ECBB5B" w14:textId="77777777" w:rsidR="007F3798" w:rsidRPr="00FD0C1D" w:rsidRDefault="007F3798" w:rsidP="00325819">
            <w:pPr>
              <w:pStyle w:val="normal-000013"/>
              <w:rPr>
                <w:b/>
              </w:rPr>
            </w:pPr>
            <w:r w:rsidRPr="00FD0C1D">
              <w:rPr>
                <w:rStyle w:val="000042"/>
                <w:b w:val="0"/>
              </w:rPr>
              <w:t xml:space="preserve">  </w:t>
            </w:r>
            <w:r w:rsidR="00B260F9" w:rsidRPr="00FD0C1D">
              <w:rPr>
                <w:rStyle w:val="000042"/>
                <w:b w:val="0"/>
              </w:rPr>
              <w:t>Ekonomska i turistička škola Daruvar</w:t>
            </w:r>
          </w:p>
        </w:tc>
      </w:tr>
      <w:tr w:rsidR="007F3798" w14:paraId="56C075F0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CFE92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00DB1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E8B59F" w14:textId="77777777" w:rsidR="007F3798" w:rsidRPr="00FD0C1D" w:rsidRDefault="007F3798" w:rsidP="00325819">
            <w:pPr>
              <w:pStyle w:val="normal-000013"/>
              <w:rPr>
                <w:b/>
              </w:rPr>
            </w:pPr>
            <w:r w:rsidRPr="00FD0C1D">
              <w:rPr>
                <w:rStyle w:val="000042"/>
                <w:b w:val="0"/>
              </w:rPr>
              <w:t xml:space="preserve">  </w:t>
            </w:r>
            <w:r w:rsidR="00B260F9" w:rsidRPr="00FD0C1D">
              <w:rPr>
                <w:rStyle w:val="000042"/>
                <w:b w:val="0"/>
              </w:rPr>
              <w:t>Gundulićeva 14</w:t>
            </w:r>
          </w:p>
        </w:tc>
      </w:tr>
      <w:tr w:rsidR="007F3798" w14:paraId="41413E9A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6B2F2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6ACEB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9B0969" w14:textId="77777777" w:rsidR="007F3798" w:rsidRPr="00FD0C1D" w:rsidRDefault="007F3798" w:rsidP="00325819">
            <w:pPr>
              <w:pStyle w:val="normal-000013"/>
              <w:rPr>
                <w:b/>
              </w:rPr>
            </w:pPr>
            <w:r w:rsidRPr="00FD0C1D">
              <w:rPr>
                <w:rStyle w:val="000042"/>
                <w:b w:val="0"/>
              </w:rPr>
              <w:t xml:space="preserve">  </w:t>
            </w:r>
            <w:r w:rsidR="00B260F9" w:rsidRPr="00FD0C1D">
              <w:rPr>
                <w:rStyle w:val="000042"/>
                <w:b w:val="0"/>
              </w:rPr>
              <w:t>Daruvar</w:t>
            </w:r>
          </w:p>
        </w:tc>
      </w:tr>
      <w:tr w:rsidR="007F3798" w14:paraId="12AB533B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CDDD6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6C292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66173" w14:textId="6B08512C" w:rsidR="007F3798" w:rsidRPr="00FD0C1D" w:rsidRDefault="007F3798" w:rsidP="00325819">
            <w:pPr>
              <w:pStyle w:val="normal-000013"/>
              <w:rPr>
                <w:b/>
              </w:rPr>
            </w:pPr>
            <w:r w:rsidRPr="00FD0C1D">
              <w:rPr>
                <w:rStyle w:val="000042"/>
                <w:b w:val="0"/>
              </w:rPr>
              <w:t xml:space="preserve">  </w:t>
            </w:r>
            <w:r w:rsidR="00EC76CA" w:rsidRPr="00FD0C1D">
              <w:rPr>
                <w:rStyle w:val="000042"/>
                <w:b w:val="0"/>
              </w:rPr>
              <w:t>1.,2.,3.,4.</w:t>
            </w: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4615D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00C1C4DC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66425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968D1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DE131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24BE65FE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58EEF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F09106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F0673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0B2F7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4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88DF0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7F9A9281" w14:textId="77777777" w:rsidTr="00374E7A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83139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458582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AEF6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9811B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4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3D428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7066A345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E81D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1E267A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6CB8B8" w14:textId="77777777" w:rsidR="007F3798" w:rsidRPr="00B260F9" w:rsidRDefault="007F3798" w:rsidP="00325819">
            <w:pPr>
              <w:pStyle w:val="normal-000003"/>
              <w:rPr>
                <w:b/>
              </w:rPr>
            </w:pPr>
            <w:r w:rsidRPr="00B260F9">
              <w:rPr>
                <w:rStyle w:val="defaultparagraphfont-000016"/>
                <w:b/>
              </w:rPr>
              <w:t>Školska ekskurzija</w:t>
            </w:r>
            <w:r w:rsidRPr="00B260F9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917861" w14:textId="23531CF3" w:rsidR="007F3798" w:rsidRDefault="007F3798" w:rsidP="00325819">
            <w:pPr>
              <w:pStyle w:val="listparagraph-000051"/>
            </w:pPr>
            <w:r w:rsidRPr="005354BF">
              <w:rPr>
                <w:rStyle w:val="defaultparagraphfont-000004"/>
                <w:b/>
                <w:bCs/>
              </w:rPr>
              <w:t xml:space="preserve">  </w:t>
            </w:r>
            <w:r w:rsidRPr="005354BF">
              <w:rPr>
                <w:rStyle w:val="defaultparagraphfont-000004"/>
                <w:b/>
              </w:rPr>
              <w:t>   </w:t>
            </w:r>
            <w:r w:rsidR="00EC76CA">
              <w:rPr>
                <w:rStyle w:val="defaultparagraphfont-000004"/>
                <w:b/>
              </w:rPr>
              <w:t>2</w:t>
            </w:r>
            <w:r w:rsidRPr="57FB3607">
              <w:rPr>
                <w:rStyle w:val="defaultparagraphfont-000004"/>
              </w:rPr>
              <w:t xml:space="preserve">  dana</w:t>
            </w:r>
            <w:r>
              <w:t xml:space="preserve"> </w:t>
            </w:r>
          </w:p>
        </w:tc>
        <w:tc>
          <w:tcPr>
            <w:tcW w:w="24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F0EAF0" w14:textId="26000F69" w:rsidR="007F3798" w:rsidRDefault="00374E7A" w:rsidP="005354BF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EC76CA">
              <w:rPr>
                <w:rStyle w:val="defaultparagraphfont-000004"/>
                <w:b/>
              </w:rPr>
              <w:t>1</w:t>
            </w:r>
            <w:r w:rsidR="005354BF" w:rsidRPr="005354BF">
              <w:rPr>
                <w:rStyle w:val="defaultparagraphfont-000004"/>
                <w:b/>
              </w:rPr>
              <w:t xml:space="preserve">  </w:t>
            </w:r>
            <w:r w:rsidR="005354BF">
              <w:rPr>
                <w:rStyle w:val="defaultparagraphfont-000004"/>
              </w:rPr>
              <w:t xml:space="preserve">  </w:t>
            </w:r>
            <w:r w:rsidR="007F3798" w:rsidRPr="57FB3607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3E543FAE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F0B5B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CBA034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810B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8144E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4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8B20E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71670536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AC15E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12B3D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1AE90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34041F73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BD805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2947A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5AE16E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2948D8" w14:textId="290136F1" w:rsidR="007F3798" w:rsidRDefault="007F3798" w:rsidP="57FB3607">
            <w:pPr>
              <w:pStyle w:val="normal-000013"/>
              <w:rPr>
                <w:rStyle w:val="000042"/>
              </w:rPr>
            </w:pPr>
          </w:p>
        </w:tc>
      </w:tr>
      <w:tr w:rsidR="007F3798" w14:paraId="2C6474AA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6E44F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3881A0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64D66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8D615E" w14:textId="6767C98D" w:rsidR="007F3798" w:rsidRDefault="00EC76CA" w:rsidP="00325819">
            <w:pPr>
              <w:pStyle w:val="listparagraph-000057"/>
            </w:pPr>
            <w:r>
              <w:t>Austija, Beč</w:t>
            </w:r>
          </w:p>
        </w:tc>
      </w:tr>
      <w:tr w:rsidR="007F3798" w14:paraId="69985E3D" w14:textId="77777777" w:rsidTr="00374E7A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C72689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672A6659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968B5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37BACC6B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934792" w14:textId="684CE182" w:rsidR="007F3798" w:rsidRPr="00374E7A" w:rsidRDefault="00EC76CA" w:rsidP="00374E7A">
            <w:pPr>
              <w:pStyle w:val="normal-000013"/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C35A2C" w14:textId="3168F3C4" w:rsidR="007F3798" w:rsidRPr="00374E7A" w:rsidRDefault="00EC76CA" w:rsidP="00374E7A">
            <w:pPr>
              <w:pStyle w:val="normal-00001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28F4E9" w14:textId="22C7E42D" w:rsidR="007F3798" w:rsidRPr="00374E7A" w:rsidRDefault="00EC76CA" w:rsidP="00374E7A">
            <w:pPr>
              <w:pStyle w:val="normal-000013"/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BC248D" w14:textId="5DF14E13" w:rsidR="007F3798" w:rsidRPr="00374E7A" w:rsidRDefault="00EC76CA" w:rsidP="00374E7A">
            <w:pPr>
              <w:pStyle w:val="normal-00001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354BF">
              <w:rPr>
                <w:b/>
              </w:rPr>
              <w:t>.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624330" w14:textId="26AC58AE" w:rsidR="007F3798" w:rsidRPr="00374E7A" w:rsidRDefault="007F3798" w:rsidP="00325819">
            <w:pPr>
              <w:pStyle w:val="normal-000013"/>
              <w:rPr>
                <w:b/>
              </w:rPr>
            </w:pPr>
            <w:r w:rsidRPr="00374E7A">
              <w:rPr>
                <w:rStyle w:val="000021"/>
                <w:b/>
              </w:rPr>
              <w:t> </w:t>
            </w:r>
            <w:r w:rsidRPr="00374E7A">
              <w:rPr>
                <w:b/>
              </w:rPr>
              <w:t xml:space="preserve"> </w:t>
            </w:r>
            <w:r w:rsidR="00EC76CA">
              <w:rPr>
                <w:b/>
              </w:rPr>
              <w:t>2024</w:t>
            </w:r>
            <w:r w:rsidR="00B260F9" w:rsidRPr="00374E7A">
              <w:rPr>
                <w:b/>
              </w:rPr>
              <w:t>.</w:t>
            </w:r>
          </w:p>
        </w:tc>
      </w:tr>
      <w:tr w:rsidR="007F3798" w14:paraId="220D405D" w14:textId="77777777" w:rsidTr="00374E7A">
        <w:tc>
          <w:tcPr>
            <w:tcW w:w="455" w:type="dxa"/>
            <w:vMerge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37501D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vAlign w:val="center"/>
            <w:hideMark/>
          </w:tcPr>
          <w:p w14:paraId="5DAB6C7B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C85FF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93F87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F7B8E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1A285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E6474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55D26D6E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7F311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341065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B8A64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72CBC055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85E19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CE48D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6F1A7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596F05" w14:textId="4BAF8460" w:rsidR="007F3798" w:rsidRPr="00374E7A" w:rsidRDefault="00F9007C" w:rsidP="00374E7A">
            <w:pPr>
              <w:pStyle w:val="normal-000013"/>
              <w:jc w:val="center"/>
              <w:rPr>
                <w:b/>
              </w:rPr>
            </w:pPr>
            <w:r>
              <w:rPr>
                <w:b/>
              </w:rPr>
              <w:t>130</w:t>
            </w:r>
            <w:r w:rsidR="009832FF">
              <w:rPr>
                <w:b/>
              </w:rPr>
              <w:t xml:space="preserve"> </w:t>
            </w:r>
          </w:p>
        </w:tc>
        <w:tc>
          <w:tcPr>
            <w:tcW w:w="3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2F0BCF" w14:textId="4CD9A4DC" w:rsidR="007F3798" w:rsidRDefault="005939CE" w:rsidP="00325819">
            <w:pPr>
              <w:pStyle w:val="normal-000013"/>
            </w:pPr>
            <w:r>
              <w:rPr>
                <w:rStyle w:val="defaultparagraphfont-000040"/>
              </w:rPr>
              <w:t>s mogućnošću odstupanja za 10%</w:t>
            </w:r>
            <w:r w:rsidR="00EC1310">
              <w:rPr>
                <w:rStyle w:val="defaultparagraphfont-000040"/>
              </w:rPr>
              <w:t xml:space="preserve"> </w:t>
            </w:r>
            <w:r w:rsidR="007F3798">
              <w:rPr>
                <w:rStyle w:val="defaultparagraphfont-000040"/>
              </w:rPr>
              <w:t xml:space="preserve"> učenika </w:t>
            </w:r>
          </w:p>
        </w:tc>
      </w:tr>
      <w:tr w:rsidR="007F3798" w14:paraId="055C1D52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A0045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BB7A1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D26D40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5FCD5EC4" w14:textId="3A5FAD66" w:rsidR="007F3798" w:rsidRDefault="001812D7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F9007C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2EB378F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05A80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39BBE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C8F39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3D3E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B940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27B00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Align w:val="center"/>
            <w:hideMark/>
          </w:tcPr>
          <w:p w14:paraId="60061E4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5F33EAFA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D2EB1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8F98A3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CF3305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5A1CE5" w14:textId="78D1AB3E" w:rsidR="007F3798" w:rsidRDefault="007F3798" w:rsidP="00374E7A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130E11F6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9EC98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621885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AD09A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3158B2CD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AC702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7FAE7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DF3928" w14:textId="77777777" w:rsidR="007F3798" w:rsidRPr="00B260F9" w:rsidRDefault="007F3798" w:rsidP="00325819">
            <w:pPr>
              <w:pStyle w:val="listparagraph-000075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260F9" w:rsidRPr="00B260F9">
              <w:rPr>
                <w:b/>
              </w:rPr>
              <w:t>Daruvar</w:t>
            </w:r>
          </w:p>
        </w:tc>
      </w:tr>
      <w:tr w:rsidR="007F3798" w14:paraId="66D320BF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6F719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FDF3A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5235E9" w14:textId="0623D153" w:rsidR="00374E7A" w:rsidRDefault="00EC76CA" w:rsidP="00051FA7">
            <w:pPr>
              <w:pStyle w:val="normal-000003"/>
              <w:jc w:val="left"/>
            </w:pPr>
            <w:r>
              <w:t xml:space="preserve">Beč- Schönbrunn, Belvedere, centar grada, </w:t>
            </w:r>
            <w:r w:rsidR="00051FA7">
              <w:t>Hundertwasserhaus, Muzej voštanih figura „Ma</w:t>
            </w:r>
            <w:r>
              <w:t>dame Tussauds“</w:t>
            </w:r>
          </w:p>
        </w:tc>
      </w:tr>
      <w:tr w:rsidR="007F3798" w14:paraId="4306FEBE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AAE0E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17FF58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BBA644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78709901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46B8B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E5F78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2EB6F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64AEED" w14:textId="6990F8D3" w:rsidR="007F3798" w:rsidRPr="00FD0C1D" w:rsidRDefault="007F3798" w:rsidP="00FD0C1D">
            <w:pPr>
              <w:pStyle w:val="listparagraph-000079"/>
            </w:pPr>
            <w:r w:rsidRPr="00765643">
              <w:rPr>
                <w:rStyle w:val="000002"/>
                <w:b/>
              </w:rPr>
              <w:t> </w:t>
            </w:r>
            <w:r w:rsidRPr="00765643">
              <w:rPr>
                <w:b/>
              </w:rPr>
              <w:t xml:space="preserve"> </w:t>
            </w:r>
            <w:r w:rsidR="00FD0C1D">
              <w:t>x</w:t>
            </w:r>
          </w:p>
        </w:tc>
      </w:tr>
      <w:tr w:rsidR="007F3798" w14:paraId="04A44D93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EB940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2D8AB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D294C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B7C53C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FA47677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C1C19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8B1A1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9F690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65BA0A" w14:textId="14F4EB11" w:rsidR="007F3798" w:rsidRPr="001812D7" w:rsidRDefault="007F3798" w:rsidP="00325819">
            <w:pPr>
              <w:pStyle w:val="listparagraph-000079"/>
              <w:rPr>
                <w:b/>
              </w:rPr>
            </w:pPr>
            <w:r w:rsidRPr="001812D7">
              <w:rPr>
                <w:rStyle w:val="000002"/>
                <w:b/>
              </w:rPr>
              <w:t> </w:t>
            </w:r>
            <w:r w:rsidRPr="001812D7">
              <w:rPr>
                <w:b/>
              </w:rPr>
              <w:t xml:space="preserve"> </w:t>
            </w:r>
          </w:p>
        </w:tc>
      </w:tr>
      <w:tr w:rsidR="007F3798" w14:paraId="01BC4C33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EE750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CE5F9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947A3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0F9240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29D4665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ADEF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8EDFC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0A7EF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DCAE39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4615B364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117EE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70C3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AFF69A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6DAF7128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F0DD6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4E378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C063B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ECE075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1218434C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E8326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655E1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4795F4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A9C7C7" w14:textId="77777777" w:rsidR="007F3798" w:rsidRDefault="007F3798" w:rsidP="00325819">
            <w:pPr>
              <w:pStyle w:val="listparagraph-000089"/>
            </w:pPr>
            <w:r w:rsidRPr="0022656F">
              <w:rPr>
                <w:sz w:val="16"/>
              </w:rPr>
              <w:t>(</w:t>
            </w:r>
            <w:r w:rsidRPr="0022656F">
              <w:rPr>
                <w:i/>
                <w:sz w:val="16"/>
              </w:rPr>
              <w:t>X</w:t>
            </w:r>
            <w:r w:rsidRPr="0022656F">
              <w:rPr>
                <w:sz w:val="16"/>
              </w:rPr>
              <w:t>)</w:t>
            </w:r>
          </w:p>
        </w:tc>
      </w:tr>
      <w:tr w:rsidR="007F3798" w14:paraId="577306C3" w14:textId="77777777" w:rsidTr="00374E7A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4EAFD9C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B6CEB11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6279C18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53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256DF87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DB3626F" w14:textId="77777777" w:rsidTr="008F38CC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94D5A5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A9A70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67C8B39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53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09FD08F" w14:textId="04E81938" w:rsidR="007F3798" w:rsidRPr="0022656F" w:rsidRDefault="00EC76CA" w:rsidP="005354BF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X</w:t>
            </w:r>
          </w:p>
        </w:tc>
      </w:tr>
      <w:tr w:rsidR="007F3798" w14:paraId="067FBD13" w14:textId="77777777" w:rsidTr="00374E7A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EEC669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05AE77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E547C9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536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A03F3D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6BCACF5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E3DB9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6F9E60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7D550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D6B04F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42F9554F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E0649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B5BA27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43C39C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096EF0" w14:textId="6EB9A86A" w:rsidR="00CD3EC6" w:rsidRPr="00765643" w:rsidRDefault="00CD3EC6" w:rsidP="00325819">
            <w:pPr>
              <w:pStyle w:val="normal-000013"/>
              <w:rPr>
                <w:b/>
              </w:rPr>
            </w:pPr>
          </w:p>
        </w:tc>
      </w:tr>
      <w:tr w:rsidR="007F3798" w14:paraId="0F124196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9BE98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5BBB1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6F2A2D93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A2ABB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5AB6C11F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95A708" w14:textId="3374730F" w:rsidR="007F3798" w:rsidRPr="001812D7" w:rsidRDefault="007F3798" w:rsidP="00325819">
            <w:pPr>
              <w:pStyle w:val="normal-000013"/>
              <w:rPr>
                <w:b/>
              </w:rPr>
            </w:pPr>
            <w:r w:rsidRPr="001812D7">
              <w:rPr>
                <w:rStyle w:val="000021"/>
                <w:b/>
              </w:rPr>
              <w:t> </w:t>
            </w:r>
            <w:r w:rsidRPr="001812D7">
              <w:rPr>
                <w:b/>
              </w:rPr>
              <w:t xml:space="preserve"> </w:t>
            </w:r>
            <w:r w:rsidR="00EC76CA">
              <w:rPr>
                <w:b/>
              </w:rPr>
              <w:t xml:space="preserve">X (1 puni pansion) </w:t>
            </w:r>
          </w:p>
          <w:p w14:paraId="3656B9AB" w14:textId="77777777" w:rsidR="007F3798" w:rsidRDefault="007F3798" w:rsidP="00325819">
            <w:pPr>
              <w:pStyle w:val="normal-000013"/>
            </w:pPr>
          </w:p>
        </w:tc>
      </w:tr>
      <w:tr w:rsidR="007F3798" w14:paraId="36A65CB8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97F08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5B339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C646E7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8EE57D" w14:textId="01D63754" w:rsidR="005939CE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  <w:r w:rsidR="005939CE">
              <w:t>-mo</w:t>
            </w:r>
            <w:r w:rsidR="00FD0C1D">
              <w:t xml:space="preserve">gućnost otplate na rate </w:t>
            </w:r>
          </w:p>
          <w:p w14:paraId="47BA3571" w14:textId="5FAF8345" w:rsidR="005939CE" w:rsidRDefault="005939CE" w:rsidP="00F9007C">
            <w:pPr>
              <w:pStyle w:val="normal-000013"/>
            </w:pPr>
            <w:r>
              <w:lastRenderedPageBreak/>
              <w:t>- prava na temelju čl. 25, stavka 2 Pravilnika o izvođenju izleta, ekskurzija i drugih odgojno-obrazovnih aktivnosti izvan šk</w:t>
            </w:r>
            <w:r w:rsidR="00F9007C">
              <w:t xml:space="preserve">ole (NN 67/14,81/15, 53/21) za 8 </w:t>
            </w:r>
            <w:r>
              <w:t>nastavnika</w:t>
            </w:r>
          </w:p>
        </w:tc>
      </w:tr>
      <w:tr w:rsidR="007F3798" w14:paraId="0AC6A171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C17D0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D31B0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9E3E1B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7918ED53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75D8E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C5B6C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41F4D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9241EB" w14:textId="448856E6" w:rsidR="008F38CC" w:rsidRPr="00FD0C1D" w:rsidRDefault="007F3798" w:rsidP="00325819">
            <w:pPr>
              <w:pStyle w:val="listparagraph-000057"/>
            </w:pPr>
            <w:r w:rsidRPr="00765643">
              <w:rPr>
                <w:rStyle w:val="000002"/>
                <w:b/>
              </w:rPr>
              <w:t> </w:t>
            </w:r>
            <w:r w:rsidRPr="00FD0C1D">
              <w:t xml:space="preserve"> </w:t>
            </w:r>
            <w:r w:rsidR="00765643" w:rsidRPr="00FD0C1D">
              <w:t>X sva predložena mjesta gdje je potrebno</w:t>
            </w:r>
          </w:p>
        </w:tc>
      </w:tr>
      <w:tr w:rsidR="007F3798" w14:paraId="7300C961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3B485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82155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12CB5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E039E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AC90BDC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0CC62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B4446B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88359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5FF671" w14:textId="77777777" w:rsidR="007F3798" w:rsidRDefault="00765643" w:rsidP="00325819">
            <w:pPr>
              <w:pStyle w:val="listparagraph-000089"/>
            </w:pPr>
            <w:r w:rsidRPr="00765643">
              <w:rPr>
                <w:rStyle w:val="defaultparagraphfont-000004"/>
                <w:b/>
              </w:rPr>
              <w:t xml:space="preserve">X </w:t>
            </w:r>
            <w:r>
              <w:rPr>
                <w:rStyle w:val="defaultparagraphfont-000004"/>
              </w:rPr>
              <w:t xml:space="preserve">           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5160FA5E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E7BC0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F2304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D9D5EA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6EEF4FD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340E7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2C333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F5CB4B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78D7D9B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3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F058D" w14:textId="421518FE" w:rsidR="007F3798" w:rsidRPr="00FD0C1D" w:rsidRDefault="007F3798" w:rsidP="00325819">
            <w:pPr>
              <w:pStyle w:val="listparagraph-000057"/>
            </w:pPr>
            <w:r w:rsidRPr="00FD0C1D">
              <w:rPr>
                <w:rStyle w:val="000002"/>
              </w:rPr>
              <w:t> </w:t>
            </w:r>
            <w:r w:rsidRPr="00FD0C1D">
              <w:t xml:space="preserve"> </w:t>
            </w:r>
            <w:r w:rsidR="00FD0C1D">
              <w:t>x</w:t>
            </w:r>
          </w:p>
        </w:tc>
      </w:tr>
      <w:tr w:rsidR="007F3798" w14:paraId="47FC4107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69DB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D3C57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58F351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E4EF29" w14:textId="23C6AE4D" w:rsidR="007F3798" w:rsidRPr="00FD0C1D" w:rsidRDefault="007F3798" w:rsidP="00325819">
            <w:pPr>
              <w:pStyle w:val="listparagraph-000057"/>
            </w:pPr>
            <w:r w:rsidRPr="00FD0C1D">
              <w:rPr>
                <w:rStyle w:val="000002"/>
              </w:rPr>
              <w:t> </w:t>
            </w:r>
            <w:r w:rsidRPr="00FD0C1D">
              <w:t xml:space="preserve"> </w:t>
            </w:r>
            <w:r w:rsidR="00327518" w:rsidRPr="00FD0C1D">
              <w:t>x</w:t>
            </w:r>
          </w:p>
        </w:tc>
      </w:tr>
      <w:tr w:rsidR="007F3798" w14:paraId="157EE3C5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DE860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281D6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4EA56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3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B0FFD" w14:textId="382A47B9" w:rsidR="00EC76CA" w:rsidRPr="00FD0C1D" w:rsidRDefault="007F3798" w:rsidP="00325819">
            <w:pPr>
              <w:pStyle w:val="listparagraph-000057"/>
            </w:pPr>
            <w:r w:rsidRPr="00FD0C1D">
              <w:rPr>
                <w:rStyle w:val="000002"/>
              </w:rPr>
              <w:t> </w:t>
            </w:r>
            <w:r w:rsidRPr="00FD0C1D">
              <w:t xml:space="preserve"> </w:t>
            </w:r>
            <w:r w:rsidR="00FD0C1D" w:rsidRPr="00FD0C1D">
              <w:t>x</w:t>
            </w:r>
          </w:p>
        </w:tc>
      </w:tr>
      <w:tr w:rsidR="007F3798" w14:paraId="10BB045A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B134A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BEA3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FDF072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3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03DD5A" w14:textId="594C4D2A" w:rsidR="007F3798" w:rsidRPr="00FD0C1D" w:rsidRDefault="007F3798" w:rsidP="00325819">
            <w:pPr>
              <w:pStyle w:val="listparagraph-000057"/>
            </w:pPr>
            <w:r w:rsidRPr="00FD0C1D">
              <w:rPr>
                <w:rStyle w:val="000002"/>
              </w:rPr>
              <w:t> </w:t>
            </w:r>
            <w:r w:rsidRPr="00FD0C1D">
              <w:t xml:space="preserve"> </w:t>
            </w:r>
            <w:r w:rsidR="00FD0C1D" w:rsidRPr="00FD0C1D">
              <w:t>x</w:t>
            </w:r>
          </w:p>
        </w:tc>
      </w:tr>
      <w:tr w:rsidR="007F3798" w14:paraId="16F04682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7B78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7244D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04CADB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3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66E629" w14:textId="4B822F6A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1DE755EB" w14:textId="77777777" w:rsidTr="00374E7A">
        <w:tc>
          <w:tcPr>
            <w:tcW w:w="8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A26BE1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28DC90FF" w14:textId="77777777" w:rsidTr="00374E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A116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A0EBB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6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766AF" w14:textId="28284371" w:rsidR="007F3798" w:rsidRPr="009832FF" w:rsidRDefault="00BF04B4" w:rsidP="00756CE3">
            <w:pPr>
              <w:pStyle w:val="listparagraph-000080"/>
            </w:pPr>
            <w:r w:rsidRPr="009832FF">
              <w:rPr>
                <w:rStyle w:val="defaultparagraphfont-000107"/>
              </w:rPr>
              <w:t xml:space="preserve">                 </w:t>
            </w:r>
            <w:r w:rsidR="007F3798" w:rsidRPr="009832FF">
              <w:rPr>
                <w:rStyle w:val="defaultparagraphfont-000107"/>
              </w:rPr>
              <w:t xml:space="preserve">   </w:t>
            </w:r>
            <w:r w:rsidR="007F3798" w:rsidRPr="009832FF">
              <w:t xml:space="preserve"> </w:t>
            </w:r>
            <w:r w:rsidR="009832FF" w:rsidRPr="009832FF">
              <w:t xml:space="preserve">  </w:t>
            </w:r>
            <w:r w:rsidR="007F3798" w:rsidRPr="009832FF">
              <w:t xml:space="preserve"> </w:t>
            </w:r>
            <w:r w:rsidR="00EC1310" w:rsidRPr="009832FF">
              <w:t xml:space="preserve"> </w:t>
            </w:r>
            <w:r w:rsidR="00FD0C1D">
              <w:t>04.12</w:t>
            </w:r>
            <w:r w:rsidR="009832FF" w:rsidRPr="009832FF">
              <w:t xml:space="preserve">.2023.   </w:t>
            </w:r>
            <w:r w:rsidR="007F3798" w:rsidRPr="009832FF">
              <w:rPr>
                <w:rStyle w:val="defaultparagraphfont-000077"/>
              </w:rPr>
              <w:t xml:space="preserve">godine  do </w:t>
            </w:r>
            <w:r w:rsidR="007F3798" w:rsidRPr="009832FF">
              <w:rPr>
                <w:rStyle w:val="defaultparagraphfont-000004"/>
              </w:rPr>
              <w:t>_</w:t>
            </w:r>
            <w:r w:rsidR="008F38CC" w:rsidRPr="009832FF">
              <w:rPr>
                <w:rStyle w:val="defaultparagraphfont-000004"/>
              </w:rPr>
              <w:t>12</w:t>
            </w:r>
            <w:r w:rsidR="007F3798" w:rsidRPr="009832FF">
              <w:rPr>
                <w:rStyle w:val="defaultparagraphfont-000004"/>
              </w:rPr>
              <w:t xml:space="preserve">__ </w:t>
            </w:r>
            <w:r w:rsidR="007F3798" w:rsidRPr="009832FF">
              <w:rPr>
                <w:rStyle w:val="defaultparagraphfont-000077"/>
              </w:rPr>
              <w:t xml:space="preserve">sati. </w:t>
            </w:r>
          </w:p>
        </w:tc>
      </w:tr>
      <w:tr w:rsidR="007F3798" w14:paraId="30A53A24" w14:textId="77777777" w:rsidTr="00374E7A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9F43BE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069E00" w14:textId="7BF0F6FA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BF04B4">
              <w:t xml:space="preserve"> </w:t>
            </w:r>
            <w:r w:rsidR="008F38CC">
              <w:t xml:space="preserve"> </w:t>
            </w:r>
            <w:r w:rsidR="00FD0C1D">
              <w:t>14</w:t>
            </w:r>
            <w:r w:rsidR="009832FF">
              <w:t>.12.2023.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DB6303" w14:textId="4BE82D90" w:rsidR="007F3798" w:rsidRPr="009832FF" w:rsidRDefault="007F3798" w:rsidP="00325819">
            <w:pPr>
              <w:pStyle w:val="listparagraph-000111"/>
            </w:pPr>
            <w:r w:rsidRPr="009832FF">
              <w:rPr>
                <w:rStyle w:val="defaultparagraphfont-000004"/>
              </w:rPr>
              <w:t>u</w:t>
            </w:r>
            <w:r w:rsidR="008F38CC" w:rsidRPr="009832FF">
              <w:rPr>
                <w:rStyle w:val="defaultparagraphfont-000004"/>
              </w:rPr>
              <w:t xml:space="preserve">  </w:t>
            </w:r>
            <w:r w:rsidRPr="009832FF">
              <w:rPr>
                <w:rStyle w:val="defaultparagraphfont-000004"/>
              </w:rPr>
              <w:t xml:space="preserve">   </w:t>
            </w:r>
            <w:r w:rsidR="008F38CC" w:rsidRPr="009832FF">
              <w:rPr>
                <w:rStyle w:val="defaultparagraphfont-000004"/>
              </w:rPr>
              <w:t>1</w:t>
            </w:r>
            <w:r w:rsidR="00756CE3" w:rsidRPr="009832FF">
              <w:rPr>
                <w:rStyle w:val="defaultparagraphfont-000004"/>
              </w:rPr>
              <w:t>7</w:t>
            </w:r>
            <w:r w:rsidR="008F38CC" w:rsidRPr="009832FF">
              <w:rPr>
                <w:rStyle w:val="defaultparagraphfont-000004"/>
              </w:rPr>
              <w:t>:00</w:t>
            </w:r>
            <w:r w:rsidRPr="009832FF">
              <w:rPr>
                <w:rStyle w:val="defaultparagraphfont-000004"/>
              </w:rPr>
              <w:t xml:space="preserve">    sati</w:t>
            </w:r>
            <w:r w:rsidRPr="009832FF">
              <w:t xml:space="preserve"> </w:t>
            </w:r>
          </w:p>
        </w:tc>
      </w:tr>
    </w:tbl>
    <w:p w14:paraId="0BED1767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6B8766BC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6E55BB34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5536E4F0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174F31FC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4306E24E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598D554C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E11BF0E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19E12593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14D2FD51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2682136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7674F406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310A0DBE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34D55562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38BBE057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212664DB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767CDB71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45FB0818" w14:textId="77777777" w:rsidR="007F3798" w:rsidRDefault="007F3798" w:rsidP="007F3798">
      <w:pPr>
        <w:ind w:right="3850"/>
        <w:rPr>
          <w:rFonts w:cs="Arial"/>
          <w:sz w:val="22"/>
        </w:rPr>
      </w:pPr>
    </w:p>
    <w:p w14:paraId="53128261" w14:textId="663FCA4E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1870"/>
    <w:multiLevelType w:val="hybridMultilevel"/>
    <w:tmpl w:val="A6AEEA22"/>
    <w:lvl w:ilvl="0" w:tplc="32206ED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51FA7"/>
    <w:rsid w:val="00061977"/>
    <w:rsid w:val="001812D7"/>
    <w:rsid w:val="001A2F92"/>
    <w:rsid w:val="001B7687"/>
    <w:rsid w:val="0023725C"/>
    <w:rsid w:val="00327518"/>
    <w:rsid w:val="00374E7A"/>
    <w:rsid w:val="004F108F"/>
    <w:rsid w:val="005354BF"/>
    <w:rsid w:val="005939CE"/>
    <w:rsid w:val="00756CE3"/>
    <w:rsid w:val="00765643"/>
    <w:rsid w:val="007A3F74"/>
    <w:rsid w:val="007F3798"/>
    <w:rsid w:val="008F38CC"/>
    <w:rsid w:val="00942F2C"/>
    <w:rsid w:val="00946734"/>
    <w:rsid w:val="009832FF"/>
    <w:rsid w:val="00A85ED7"/>
    <w:rsid w:val="00B260F9"/>
    <w:rsid w:val="00BF04B4"/>
    <w:rsid w:val="00BF72C1"/>
    <w:rsid w:val="00CD3EC6"/>
    <w:rsid w:val="00EC1310"/>
    <w:rsid w:val="00EC76CA"/>
    <w:rsid w:val="00F23FE9"/>
    <w:rsid w:val="00F9007C"/>
    <w:rsid w:val="00FD0C1D"/>
    <w:rsid w:val="11C79CA9"/>
    <w:rsid w:val="4081B4C6"/>
    <w:rsid w:val="4245601B"/>
    <w:rsid w:val="57FB3607"/>
    <w:rsid w:val="67DB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1F2F6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60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2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D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Knjižnica</cp:lastModifiedBy>
  <cp:revision>3</cp:revision>
  <cp:lastPrinted>2023-11-09T10:09:00Z</cp:lastPrinted>
  <dcterms:created xsi:type="dcterms:W3CDTF">2023-11-20T12:09:00Z</dcterms:created>
  <dcterms:modified xsi:type="dcterms:W3CDTF">2023-11-21T09:02:00Z</dcterms:modified>
</cp:coreProperties>
</file>